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75" w:rsidRDefault="006D2175" w:rsidP="006D2175">
      <w:pPr>
        <w:pStyle w:val="Bezproreda"/>
        <w:rPr>
          <w:sz w:val="36"/>
          <w:szCs w:val="36"/>
        </w:rPr>
      </w:pPr>
      <w:r w:rsidRPr="006D2175"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    </w:t>
      </w:r>
      <w:r w:rsidRPr="006D217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Pr="006D2175">
        <w:rPr>
          <w:sz w:val="36"/>
          <w:szCs w:val="36"/>
        </w:rPr>
        <w:t xml:space="preserve">  I z v a d a k</w:t>
      </w:r>
    </w:p>
    <w:p w:rsidR="006D2175" w:rsidRPr="006D2175" w:rsidRDefault="006D2175" w:rsidP="006D2175">
      <w:pPr>
        <w:pStyle w:val="Bezproreda"/>
        <w:rPr>
          <w:sz w:val="36"/>
          <w:szCs w:val="36"/>
        </w:rPr>
      </w:pPr>
    </w:p>
    <w:p w:rsidR="00B728A2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45427">
        <w:rPr>
          <w:sz w:val="24"/>
          <w:szCs w:val="24"/>
        </w:rPr>
        <w:t xml:space="preserve">        iz</w:t>
      </w:r>
      <w:r>
        <w:rPr>
          <w:sz w:val="24"/>
          <w:szCs w:val="24"/>
        </w:rPr>
        <w:t xml:space="preserve"> zapisnika  sa sjednice</w:t>
      </w:r>
      <w:r w:rsidR="00377BED">
        <w:rPr>
          <w:sz w:val="24"/>
          <w:szCs w:val="24"/>
        </w:rPr>
        <w:t xml:space="preserve"> br. 139</w:t>
      </w:r>
      <w:r w:rsidR="001631F3">
        <w:rPr>
          <w:sz w:val="24"/>
          <w:szCs w:val="24"/>
        </w:rPr>
        <w:t>.</w:t>
      </w:r>
      <w:r>
        <w:rPr>
          <w:sz w:val="24"/>
          <w:szCs w:val="24"/>
        </w:rPr>
        <w:t xml:space="preserve"> Školskog odbora Osnov</w:t>
      </w:r>
      <w:r w:rsidR="00984015">
        <w:rPr>
          <w:sz w:val="24"/>
          <w:szCs w:val="24"/>
        </w:rPr>
        <w:t xml:space="preserve">ne škole Vrgorac održane dana </w:t>
      </w:r>
    </w:p>
    <w:p w:rsidR="00D45427" w:rsidRDefault="00D45427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E418A">
        <w:rPr>
          <w:sz w:val="24"/>
          <w:szCs w:val="24"/>
        </w:rPr>
        <w:t xml:space="preserve"> </w:t>
      </w:r>
      <w:r w:rsidR="00377BED">
        <w:rPr>
          <w:sz w:val="24"/>
          <w:szCs w:val="24"/>
        </w:rPr>
        <w:t xml:space="preserve">                           23</w:t>
      </w:r>
      <w:r w:rsidR="001631F3">
        <w:rPr>
          <w:sz w:val="24"/>
          <w:szCs w:val="24"/>
        </w:rPr>
        <w:t>.2</w:t>
      </w:r>
      <w:r w:rsidR="008C36FA">
        <w:rPr>
          <w:sz w:val="24"/>
          <w:szCs w:val="24"/>
        </w:rPr>
        <w:t>.2018</w:t>
      </w:r>
      <w:r w:rsidR="00FF5072">
        <w:rPr>
          <w:sz w:val="24"/>
          <w:szCs w:val="24"/>
        </w:rPr>
        <w:t>. godine</w:t>
      </w:r>
    </w:p>
    <w:p w:rsidR="002F39C6" w:rsidRDefault="002F39C6" w:rsidP="006D2175">
      <w:pPr>
        <w:pStyle w:val="Bezproreda"/>
        <w:rPr>
          <w:sz w:val="24"/>
          <w:szCs w:val="24"/>
        </w:rPr>
      </w:pPr>
    </w:p>
    <w:p w:rsidR="00377BED" w:rsidRDefault="002F39C6" w:rsidP="00377BE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 w:rsidR="00377BED">
        <w:rPr>
          <w:sz w:val="24"/>
          <w:szCs w:val="24"/>
        </w:rPr>
        <w:t xml:space="preserve">  Donesena Odluka  o imenovanju Krešimira Kurana za ravnatelja škole na vrijeme od pet godina s početkom rada 1.8.2018. godine sa četiri glasa „za“ i dva glasa</w:t>
      </w:r>
      <w:r w:rsidR="00BE4DE8">
        <w:rPr>
          <w:sz w:val="24"/>
          <w:szCs w:val="24"/>
        </w:rPr>
        <w:t xml:space="preserve"> </w:t>
      </w:r>
      <w:r w:rsidR="00377BED">
        <w:rPr>
          <w:sz w:val="24"/>
          <w:szCs w:val="24"/>
        </w:rPr>
        <w:t xml:space="preserve"> </w:t>
      </w:r>
      <w:r w:rsidR="00BE4DE8">
        <w:rPr>
          <w:sz w:val="24"/>
          <w:szCs w:val="24"/>
        </w:rPr>
        <w:t>„</w:t>
      </w:r>
      <w:r w:rsidR="00377BED">
        <w:rPr>
          <w:sz w:val="24"/>
          <w:szCs w:val="24"/>
        </w:rPr>
        <w:t>suzdržana</w:t>
      </w:r>
      <w:r w:rsidR="00BE4DE8">
        <w:rPr>
          <w:sz w:val="24"/>
          <w:szCs w:val="24"/>
        </w:rPr>
        <w:t>“</w:t>
      </w:r>
      <w:r w:rsidR="00377BED">
        <w:rPr>
          <w:sz w:val="24"/>
          <w:szCs w:val="24"/>
        </w:rPr>
        <w:t>.</w:t>
      </w:r>
    </w:p>
    <w:p w:rsidR="00377BED" w:rsidRDefault="00377BED" w:rsidP="00377BE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A5C48" w:rsidRDefault="00377BED" w:rsidP="00377BE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-  Školski odbor jednoglasno dao suglasnost da se zbog vreme</w:t>
      </w:r>
      <w:r w:rsidR="006A5C48">
        <w:rPr>
          <w:sz w:val="24"/>
          <w:szCs w:val="24"/>
        </w:rPr>
        <w:t>n</w:t>
      </w:r>
      <w:r>
        <w:rPr>
          <w:sz w:val="24"/>
          <w:szCs w:val="24"/>
        </w:rPr>
        <w:t xml:space="preserve">skih nepogoda  a u suradnji sa Županijom putovanje terenske nastave u Vukovar učenika 8.razreda </w:t>
      </w:r>
      <w:r w:rsidR="006A5C48">
        <w:rPr>
          <w:sz w:val="24"/>
          <w:szCs w:val="24"/>
        </w:rPr>
        <w:t>odgodi do daljnjega.</w:t>
      </w:r>
    </w:p>
    <w:p w:rsidR="00377BED" w:rsidRDefault="00377BED" w:rsidP="00377BE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2464" w:rsidRDefault="00212464" w:rsidP="008C36FA">
      <w:pPr>
        <w:pStyle w:val="Bezproreda"/>
        <w:rPr>
          <w:sz w:val="24"/>
          <w:szCs w:val="24"/>
        </w:rPr>
      </w:pPr>
    </w:p>
    <w:p w:rsidR="006D2175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Predsjednik Školskog odbora</w:t>
      </w:r>
    </w:p>
    <w:p w:rsidR="006D2175" w:rsidRPr="006D2175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Josipa Šalinović</w:t>
      </w:r>
    </w:p>
    <w:sectPr w:rsidR="006D2175" w:rsidRPr="006D2175" w:rsidSect="00B7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D2175"/>
    <w:rsid w:val="001631F3"/>
    <w:rsid w:val="00182319"/>
    <w:rsid w:val="001A7B67"/>
    <w:rsid w:val="001C2AC7"/>
    <w:rsid w:val="00212464"/>
    <w:rsid w:val="002941E9"/>
    <w:rsid w:val="002B3EEC"/>
    <w:rsid w:val="002F39C6"/>
    <w:rsid w:val="00377BED"/>
    <w:rsid w:val="004B3158"/>
    <w:rsid w:val="00587A4D"/>
    <w:rsid w:val="005F638F"/>
    <w:rsid w:val="006155EB"/>
    <w:rsid w:val="00632E26"/>
    <w:rsid w:val="006A5C48"/>
    <w:rsid w:val="006D2175"/>
    <w:rsid w:val="006F6BAA"/>
    <w:rsid w:val="00792134"/>
    <w:rsid w:val="00896BBA"/>
    <w:rsid w:val="008C36FA"/>
    <w:rsid w:val="00984015"/>
    <w:rsid w:val="00B64B77"/>
    <w:rsid w:val="00B728A2"/>
    <w:rsid w:val="00BC65B0"/>
    <w:rsid w:val="00BE4DE8"/>
    <w:rsid w:val="00C529E9"/>
    <w:rsid w:val="00C94765"/>
    <w:rsid w:val="00CA5192"/>
    <w:rsid w:val="00D45427"/>
    <w:rsid w:val="00D51EAE"/>
    <w:rsid w:val="00E55523"/>
    <w:rsid w:val="00E93087"/>
    <w:rsid w:val="00E96641"/>
    <w:rsid w:val="00EC75EA"/>
    <w:rsid w:val="00EE418A"/>
    <w:rsid w:val="00F425AE"/>
    <w:rsid w:val="00F4571E"/>
    <w:rsid w:val="00F97424"/>
    <w:rsid w:val="00FA7E68"/>
    <w:rsid w:val="00FD293B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2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27</cp:revision>
  <cp:lastPrinted>2018-03-23T07:32:00Z</cp:lastPrinted>
  <dcterms:created xsi:type="dcterms:W3CDTF">2018-02-09T06:10:00Z</dcterms:created>
  <dcterms:modified xsi:type="dcterms:W3CDTF">2018-03-23T07:51:00Z</dcterms:modified>
</cp:coreProperties>
</file>